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AF75" w14:textId="5546E748" w:rsidR="00F20FC0" w:rsidRPr="00F20FC0" w:rsidRDefault="00F20FC0" w:rsidP="00F20FC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Bold Italic Art" w:hint="cs"/>
          <w:color w:val="000000"/>
          <w:kern w:val="0"/>
          <w:sz w:val="48"/>
          <w:szCs w:val="48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76CB956A" wp14:editId="1A8B1AE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835181" cy="29527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712" cy="295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FC0">
        <w:rPr>
          <w:rFonts w:ascii="Muna" w:cs="Bold Italic Art" w:hint="cs"/>
          <w:color w:val="000000"/>
          <w:kern w:val="0"/>
          <w:sz w:val="48"/>
          <w:szCs w:val="48"/>
          <w:rtl/>
        </w:rPr>
        <w:t>نحو</w:t>
      </w:r>
      <w:r w:rsidRPr="00F20FC0">
        <w:rPr>
          <w:rFonts w:ascii="Muna" w:cs="Bold Italic Art"/>
          <w:color w:val="000000"/>
          <w:kern w:val="0"/>
          <w:sz w:val="48"/>
          <w:szCs w:val="48"/>
          <w:rtl/>
        </w:rPr>
        <w:t xml:space="preserve"> </w:t>
      </w:r>
      <w:r w:rsidR="00DD4940">
        <w:rPr>
          <w:rFonts w:ascii="Muna" w:cs="Bold Italic Art" w:hint="cs"/>
          <w:color w:val="000000"/>
          <w:kern w:val="0"/>
          <w:sz w:val="48"/>
          <w:szCs w:val="48"/>
          <w:rtl/>
        </w:rPr>
        <w:t xml:space="preserve"> الفضاء</w:t>
      </w:r>
      <w:r>
        <w:rPr>
          <w:rFonts w:cs="Bold Italic Art"/>
          <w:color w:val="000000"/>
          <w:kern w:val="0"/>
          <w:sz w:val="48"/>
          <w:szCs w:val="48"/>
        </w:rPr>
        <w:t xml:space="preserve">   </w:t>
      </w:r>
      <w:r>
        <w:rPr>
          <w:rFonts w:cs="Bold Italic Art" w:hint="cs"/>
          <w:color w:val="000000"/>
          <w:kern w:val="0"/>
          <w:sz w:val="48"/>
          <w:szCs w:val="48"/>
          <w:rtl/>
        </w:rPr>
        <w:t xml:space="preserve">                            </w:t>
      </w:r>
    </w:p>
    <w:p w14:paraId="6C804B34" w14:textId="6524AF9B" w:rsidR="00F20FC0" w:rsidRDefault="00F20FC0" w:rsidP="00F20FC0">
      <w:pPr>
        <w:autoSpaceDE w:val="0"/>
        <w:autoSpaceDN w:val="0"/>
        <w:bidi w:val="0"/>
        <w:adjustRightInd w:val="0"/>
        <w:spacing w:after="0" w:line="240" w:lineRule="auto"/>
        <w:rPr>
          <w:rFonts w:ascii="Muna" w:cs="Muna"/>
          <w:color w:val="000000"/>
          <w:kern w:val="0"/>
          <w:sz w:val="28"/>
          <w:szCs w:val="28"/>
        </w:rPr>
      </w:pPr>
      <w:r>
        <w:rPr>
          <w:rFonts w:cs="Mun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22A7E3" wp14:editId="40C6C90A">
            <wp:simplePos x="0" y="0"/>
            <wp:positionH relativeFrom="column">
              <wp:posOffset>4219575</wp:posOffset>
            </wp:positionH>
            <wp:positionV relativeFrom="paragraph">
              <wp:posOffset>93344</wp:posOffset>
            </wp:positionV>
            <wp:extent cx="2857500" cy="128587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4EA35" w14:textId="360DDCBB" w:rsidR="00F20FC0" w:rsidRDefault="00F20FC0" w:rsidP="00F20FC0">
      <w:pPr>
        <w:tabs>
          <w:tab w:val="left" w:pos="2880"/>
        </w:tabs>
        <w:autoSpaceDE w:val="0"/>
        <w:autoSpaceDN w:val="0"/>
        <w:bidi w:val="0"/>
        <w:adjustRightInd w:val="0"/>
        <w:spacing w:after="0" w:line="240" w:lineRule="auto"/>
        <w:rPr>
          <w:rFonts w:ascii="Muna" w:cs="Muna"/>
          <w:color w:val="000000"/>
          <w:kern w:val="0"/>
          <w:sz w:val="28"/>
          <w:szCs w:val="28"/>
        </w:rPr>
      </w:pPr>
      <w:r>
        <w:rPr>
          <w:rFonts w:ascii="Muna" w:cs="Muna"/>
          <w:color w:val="000000"/>
          <w:kern w:val="0"/>
          <w:sz w:val="28"/>
          <w:szCs w:val="28"/>
        </w:rPr>
        <w:tab/>
      </w:r>
    </w:p>
    <w:p w14:paraId="2BA88953" w14:textId="62B7C652" w:rsidR="00F20FC0" w:rsidRPr="00F20FC0" w:rsidRDefault="00F20FC0" w:rsidP="00F20FC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Muna"/>
          <w:color w:val="000000"/>
          <w:kern w:val="0"/>
          <w:sz w:val="28"/>
          <w:szCs w:val="28"/>
        </w:rPr>
      </w:pPr>
    </w:p>
    <w:p w14:paraId="1E49A81D" w14:textId="44E1569A" w:rsidR="00F20FC0" w:rsidRPr="005F021D" w:rsidRDefault="00F20FC0" w:rsidP="00F20FC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Muna"/>
          <w:color w:val="000000"/>
          <w:kern w:val="0"/>
          <w:sz w:val="28"/>
          <w:szCs w:val="28"/>
        </w:rPr>
      </w:pPr>
    </w:p>
    <w:p w14:paraId="7B4AAD15" w14:textId="77777777" w:rsidR="00F20FC0" w:rsidRDefault="00F20FC0" w:rsidP="00F20FC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000000"/>
          <w:kern w:val="0"/>
          <w:sz w:val="28"/>
          <w:szCs w:val="28"/>
        </w:rPr>
      </w:pPr>
    </w:p>
    <w:p w14:paraId="57E30320" w14:textId="77777777" w:rsidR="00F20FC0" w:rsidRDefault="00F20FC0" w:rsidP="00F20FC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000000"/>
          <w:kern w:val="0"/>
          <w:sz w:val="28"/>
          <w:szCs w:val="28"/>
        </w:rPr>
      </w:pPr>
    </w:p>
    <w:p w14:paraId="6776E785" w14:textId="401C8F29" w:rsidR="00F20FC0" w:rsidRDefault="00F20FC0" w:rsidP="00F20FC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000000"/>
          <w:kern w:val="0"/>
          <w:sz w:val="28"/>
          <w:szCs w:val="28"/>
        </w:rPr>
      </w:pPr>
    </w:p>
    <w:p w14:paraId="50C9314F" w14:textId="3E92BD53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  <w:rtl/>
        </w:rPr>
      </w:pPr>
      <w:r>
        <w:rPr>
          <w:rFonts w:ascii="Muna" w:cs="Muna" w:hint="cs"/>
          <w:color w:val="000000"/>
          <w:kern w:val="0"/>
          <w:sz w:val="28"/>
          <w:szCs w:val="28"/>
          <w:rtl/>
        </w:rPr>
        <w:t>بسم</w:t>
      </w:r>
      <w:r>
        <w:rPr>
          <w:rFonts w:ascii="Muna" w:cs="Muna"/>
          <w:color w:val="000000"/>
          <w:kern w:val="0"/>
          <w:sz w:val="28"/>
          <w:szCs w:val="28"/>
          <w:rtl/>
        </w:rPr>
        <w:t xml:space="preserve"> </w:t>
      </w:r>
      <w:r>
        <w:rPr>
          <w:rFonts w:ascii="Muna" w:cs="Muna" w:hint="cs"/>
          <w:color w:val="000000"/>
          <w:kern w:val="0"/>
          <w:sz w:val="28"/>
          <w:szCs w:val="28"/>
          <w:rtl/>
        </w:rPr>
        <w:t>ال</w:t>
      </w:r>
      <w:r>
        <w:rPr>
          <w:rFonts w:ascii="Muna" w:cs="Muna"/>
          <w:color w:val="000000"/>
          <w:kern w:val="0"/>
          <w:sz w:val="28"/>
          <w:szCs w:val="28"/>
          <w:rtl/>
        </w:rPr>
        <w:t xml:space="preserve"> </w:t>
      </w:r>
      <w:r>
        <w:rPr>
          <w:rFonts w:ascii="Muna" w:cs="Muna" w:hint="cs"/>
          <w:color w:val="000000"/>
          <w:kern w:val="0"/>
          <w:sz w:val="28"/>
          <w:szCs w:val="28"/>
          <w:rtl/>
        </w:rPr>
        <w:t>الرحمن</w:t>
      </w:r>
      <w:r>
        <w:rPr>
          <w:rFonts w:ascii="Muna" w:cs="Muna"/>
          <w:color w:val="000000"/>
          <w:kern w:val="0"/>
          <w:sz w:val="28"/>
          <w:szCs w:val="28"/>
          <w:rtl/>
        </w:rPr>
        <w:t xml:space="preserve"> </w:t>
      </w:r>
      <w:proofErr w:type="gramStart"/>
      <w:r>
        <w:rPr>
          <w:rFonts w:ascii="Muna" w:cs="Muna" w:hint="cs"/>
          <w:color w:val="000000"/>
          <w:kern w:val="0"/>
          <w:sz w:val="28"/>
          <w:szCs w:val="28"/>
          <w:rtl/>
        </w:rPr>
        <w:t>الرحيم</w:t>
      </w:r>
      <w:r>
        <w:rPr>
          <w:rFonts w:ascii="Muna" w:cs="Muna"/>
          <w:color w:val="000000"/>
          <w:kern w:val="0"/>
          <w:sz w:val="28"/>
          <w:szCs w:val="28"/>
          <w:rtl/>
        </w:rPr>
        <w:t xml:space="preserve"> ,</w:t>
      </w:r>
      <w:proofErr w:type="gramEnd"/>
      <w:r>
        <w:rPr>
          <w:rFonts w:ascii="Muna" w:cs="Muna"/>
          <w:color w:val="000000"/>
          <w:kern w:val="0"/>
          <w:sz w:val="28"/>
          <w:szCs w:val="28"/>
          <w:rtl/>
        </w:rPr>
        <w:t xml:space="preserve"> </w:t>
      </w:r>
      <w:r>
        <w:rPr>
          <w:rFonts w:ascii="Muna" w:cs="Muna" w:hint="cs"/>
          <w:color w:val="000000"/>
          <w:kern w:val="0"/>
          <w:sz w:val="28"/>
          <w:szCs w:val="28"/>
          <w:rtl/>
        </w:rPr>
        <w:t>السلام</w:t>
      </w:r>
      <w:r>
        <w:rPr>
          <w:rFonts w:ascii="Muna" w:cs="Muna"/>
          <w:color w:val="000000"/>
          <w:kern w:val="0"/>
          <w:sz w:val="28"/>
          <w:szCs w:val="28"/>
          <w:rtl/>
        </w:rPr>
        <w:t xml:space="preserve"> </w:t>
      </w:r>
      <w:r>
        <w:rPr>
          <w:rFonts w:ascii="Muna" w:cs="Muna" w:hint="cs"/>
          <w:color w:val="000000"/>
          <w:kern w:val="0"/>
          <w:sz w:val="28"/>
          <w:szCs w:val="28"/>
          <w:rtl/>
        </w:rPr>
        <w:t>عليكم</w:t>
      </w:r>
      <w:r>
        <w:rPr>
          <w:rFonts w:ascii="Muna" w:cs="Muna"/>
          <w:color w:val="000000"/>
          <w:kern w:val="0"/>
          <w:sz w:val="28"/>
          <w:szCs w:val="28"/>
          <w:rtl/>
        </w:rPr>
        <w:t xml:space="preserve"> </w:t>
      </w:r>
      <w:r>
        <w:rPr>
          <w:rFonts w:ascii="Muna" w:cs="Muna" w:hint="cs"/>
          <w:color w:val="000000"/>
          <w:kern w:val="0"/>
          <w:sz w:val="28"/>
          <w:szCs w:val="28"/>
          <w:rtl/>
        </w:rPr>
        <w:t>ورحمة</w:t>
      </w:r>
      <w:r>
        <w:rPr>
          <w:rFonts w:ascii="Muna" w:cs="Muna"/>
          <w:color w:val="000000"/>
          <w:kern w:val="0"/>
          <w:sz w:val="28"/>
          <w:szCs w:val="28"/>
          <w:rtl/>
        </w:rPr>
        <w:t xml:space="preserve"> </w:t>
      </w:r>
      <w:r>
        <w:rPr>
          <w:rFonts w:ascii="Muna" w:cs="Muna" w:hint="cs"/>
          <w:color w:val="000000"/>
          <w:kern w:val="0"/>
          <w:sz w:val="28"/>
          <w:szCs w:val="28"/>
          <w:rtl/>
        </w:rPr>
        <w:t>ال</w:t>
      </w:r>
      <w:r>
        <w:rPr>
          <w:rFonts w:ascii="Muna" w:cs="Muna"/>
          <w:color w:val="000000"/>
          <w:kern w:val="0"/>
          <w:sz w:val="28"/>
          <w:szCs w:val="28"/>
          <w:rtl/>
        </w:rPr>
        <w:t xml:space="preserve"> </w:t>
      </w:r>
      <w:r>
        <w:rPr>
          <w:rFonts w:ascii="Muna" w:cs="Muna" w:hint="cs"/>
          <w:color w:val="000000"/>
          <w:kern w:val="0"/>
          <w:sz w:val="28"/>
          <w:szCs w:val="28"/>
          <w:rtl/>
        </w:rPr>
        <w:t>وبركاته</w:t>
      </w:r>
    </w:p>
    <w:p w14:paraId="6397AFC3" w14:textId="15C77A28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</w:p>
    <w:p w14:paraId="51759451" w14:textId="3DB7DB54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الحمدال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الذي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رفع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السماء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بلا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عمد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وبسط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الارض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وثبتها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بالجبال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الراسيات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الحمدال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الذي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زين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السماء</w:t>
      </w:r>
    </w:p>
    <w:p w14:paraId="43EC1B1D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  <w:rtl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بعلامات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ونجوم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يهتدون</w:t>
      </w:r>
    </w:p>
    <w:p w14:paraId="26C7C17E" w14:textId="5433024D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 xml:space="preserve"> ..</w:t>
      </w:r>
    </w:p>
    <w:p w14:paraId="5856BEFC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b/>
          <w:bCs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حياة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عظيمه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صفحات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مشرقة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خلدها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التاريخ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لاجيال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واجيال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قادمة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صفحات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كتبت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b/>
          <w:bCs/>
          <w:color w:val="2F5496" w:themeColor="accent1" w:themeShade="BF"/>
          <w:kern w:val="0"/>
          <w:sz w:val="28"/>
          <w:szCs w:val="28"/>
          <w:rtl/>
        </w:rPr>
        <w:t>احرفها</w:t>
      </w:r>
      <w:r w:rsidRPr="005F021D">
        <w:rPr>
          <w:rFonts w:ascii="Muna" w:cs="Muna"/>
          <w:b/>
          <w:bCs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b/>
          <w:bCs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b/>
          <w:bCs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b/>
          <w:bCs/>
          <w:color w:val="2F5496" w:themeColor="accent1" w:themeShade="BF"/>
          <w:kern w:val="0"/>
          <w:sz w:val="28"/>
          <w:szCs w:val="28"/>
          <w:rtl/>
        </w:rPr>
        <w:t>نور</w:t>
      </w:r>
    </w:p>
    <w:p w14:paraId="12E9BCF1" w14:textId="3309D1B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لتبقى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شاهداً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طموح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الانسان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وتفوقه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وتقدمه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 xml:space="preserve"> .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2C02128A" w14:textId="622E65E0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نحن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نكتب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صفحة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مشرقه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جديدة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لنخلدها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التاريخ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انجازا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سعوديا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جديدا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ينضم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الانجازات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المشرفه</w:t>
      </w:r>
    </w:p>
    <w:p w14:paraId="668DF952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فبقيادة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سيدي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ولي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العهد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محمد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سلمان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ينطلق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السعوديون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آفاق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بمشاركة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تاريخية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لأول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رائدة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فضاء</w:t>
      </w:r>
    </w:p>
    <w:p w14:paraId="6FA299AD" w14:textId="098F19BB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عربية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مسلمة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وأول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رائد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سعودي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يصل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محطة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الدولية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مهمة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تاريخية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علمية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لنفع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البشرية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بابحاثهم</w:t>
      </w:r>
    </w:p>
    <w:p w14:paraId="4883A11F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  <w:rtl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وتجاربهم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العلمية</w:t>
      </w:r>
    </w:p>
    <w:p w14:paraId="4BEE6859" w14:textId="53D90AE4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 xml:space="preserve"> .</w:t>
      </w:r>
    </w:p>
    <w:p w14:paraId="14260AC2" w14:textId="584F3C45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نترككم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مع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فقرات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اذاعتنا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وخير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مانبدا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ايات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الكتاب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الحكيم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تتلوه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عليكم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الطالبة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.............................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 xml:space="preserve"> :/</w:t>
      </w:r>
    </w:p>
    <w:p w14:paraId="12776196" w14:textId="79BFC5F9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اما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فنستعرض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معكم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تفاصيل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الرحلة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الشيقة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نحو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مع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الطالبة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 xml:space="preserve"> :/</w:t>
      </w:r>
    </w:p>
    <w:p w14:paraId="08E7784F" w14:textId="07546EA0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معلومات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رائدا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مع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الطالب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 xml:space="preserve">  .................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 xml:space="preserve"> :</w:t>
      </w:r>
    </w:p>
    <w:p w14:paraId="47790C3A" w14:textId="55F82692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  <w:rtl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نترككم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مع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فقرة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تعلم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والطالبة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.......................................</w:t>
      </w:r>
    </w:p>
    <w:p w14:paraId="32FF26BF" w14:textId="1442CBDF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 xml:space="preserve"> </w:t>
      </w:r>
    </w:p>
    <w:p w14:paraId="017E4222" w14:textId="1B752CF9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الختام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نسال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يوفقنا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لخدمة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وطننا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الحبيب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يوفق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ابطالنا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رفعة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وطنهم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نحو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العلياء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,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ويعودوا</w:t>
      </w:r>
    </w:p>
    <w:p w14:paraId="63BBD689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بأمان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لنفع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البشرية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بتجاربهم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وأبحاثهم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العلمية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38222ADA" w14:textId="19CBC619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والسلام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عليكم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ورحمة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وبركاته</w:t>
      </w:r>
    </w:p>
    <w:p w14:paraId="397B5E89" w14:textId="4CFD76AE" w:rsidR="00F20FC0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Muna"/>
          <w:color w:val="2F5496" w:themeColor="accent1" w:themeShade="BF"/>
          <w:kern w:val="0"/>
          <w:sz w:val="28"/>
          <w:szCs w:val="28"/>
        </w:rPr>
      </w:pPr>
    </w:p>
    <w:p w14:paraId="32BEE20E" w14:textId="5FF2FBB1" w:rsidR="005F021D" w:rsidRDefault="005F021D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Muna"/>
          <w:color w:val="2F5496" w:themeColor="accent1" w:themeShade="BF"/>
          <w:kern w:val="0"/>
          <w:sz w:val="28"/>
          <w:szCs w:val="28"/>
        </w:rPr>
      </w:pPr>
    </w:p>
    <w:p w14:paraId="07AE8F85" w14:textId="77777777" w:rsidR="005F021D" w:rsidRPr="005F021D" w:rsidRDefault="005F021D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Muna"/>
          <w:color w:val="2F5496" w:themeColor="accent1" w:themeShade="BF"/>
          <w:kern w:val="0"/>
          <w:sz w:val="28"/>
          <w:szCs w:val="28"/>
        </w:rPr>
      </w:pPr>
    </w:p>
    <w:p w14:paraId="00601DE0" w14:textId="1A3C63C2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una" w:cs="Muna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</w:rPr>
      </w:pPr>
      <w:r w:rsidRPr="005F021D">
        <w:rPr>
          <w:rFonts w:ascii="Muna" w:cs="Muna" w:hint="cs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  <w:rtl/>
        </w:rPr>
        <w:t>القر</w:t>
      </w:r>
      <w:r w:rsidRPr="005F021D">
        <w:rPr>
          <w:rFonts w:ascii="Muna" w:cs="Muna" w:hint="cs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  <w:rtl/>
        </w:rPr>
        <w:t>ان</w:t>
      </w:r>
    </w:p>
    <w:p w14:paraId="5A53622B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قال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تعالى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كتابه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العزيز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: </w:t>
      </w:r>
      <w:r w:rsidRPr="005F021D">
        <w:rPr>
          <w:rFonts w:ascii="Helvetica" w:hAnsi="Helvetica" w:cs="Helvetica"/>
          <w:color w:val="2F5496" w:themeColor="accent1" w:themeShade="BF"/>
          <w:kern w:val="0"/>
          <w:sz w:val="28"/>
          <w:szCs w:val="28"/>
          <w:rtl/>
        </w:rPr>
        <w:t>{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إِنَّ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خَلْقِ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السَّمَاوَاتِ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وَالأَْرْضِ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وَاخْتِلاَفِ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اللَّيْلِ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وَالنَّهَارِ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وَالْفُلْكِ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الَّتِي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تجَْرِي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الْبَحْرِ</w:t>
      </w:r>
    </w:p>
    <w:p w14:paraId="4BEA0155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بمَِا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يَنفَعُ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النَّاسَ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وَمَا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أَنزَلَ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اللَّهُ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مِنَ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السَّمَاءِ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مِن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مَّاءٍ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فَأَحْيَا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بِهِ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الأَْرْضَ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بَعْدَ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مَوْتِهَا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وَبَثَّ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فِيهَا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مِن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كُلّ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دَابَّةٍ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وَتَصْرِيفِ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الرّيَاحِ</w:t>
      </w:r>
    </w:p>
    <w:p w14:paraId="64CC9597" w14:textId="77777777" w:rsid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  <w:rtl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وَالسَّحَابِ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المُْسَخَّرِ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بَيَْ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السَّمَاءِ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وَالأَْرْضِ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لآَيَاتٍ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لّقَوْمٍ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يَعْقِلُونَ</w:t>
      </w:r>
    </w:p>
    <w:p w14:paraId="1912DBF0" w14:textId="77777777" w:rsidR="005F021D" w:rsidRDefault="005F021D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  <w:rtl/>
        </w:rPr>
      </w:pPr>
    </w:p>
    <w:p w14:paraId="6B42016D" w14:textId="1793B852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Helvetica" w:hAnsi="Helvetica" w:cs="Helvetica"/>
          <w:color w:val="2F5496" w:themeColor="accent1" w:themeShade="BF"/>
          <w:kern w:val="0"/>
          <w:sz w:val="28"/>
          <w:szCs w:val="28"/>
        </w:rPr>
        <w:t>}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5E3DB3D9" w14:textId="2289D62D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una" w:cs="Muna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</w:rPr>
      </w:pPr>
      <w:r w:rsidRPr="005F021D">
        <w:rPr>
          <w:rFonts w:ascii="Muna" w:cs="Muna" w:hint="cs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  <w:rtl/>
        </w:rPr>
        <w:t>نحو</w:t>
      </w:r>
      <w:r w:rsidRPr="005F021D">
        <w:rPr>
          <w:rFonts w:ascii="Muna" w:cs="Muna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  <w:rtl/>
        </w:rPr>
        <w:t xml:space="preserve"> </w:t>
      </w:r>
      <w:r w:rsidRPr="005F021D">
        <w:rPr>
          <w:rFonts w:ascii="Muna" w:cs="Muna" w:hint="cs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  <w:rtl/>
        </w:rPr>
        <w:t>الفضاء</w:t>
      </w:r>
    </w:p>
    <w:p w14:paraId="0029726A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انطلقت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بالامس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الرحلة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التاريخية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السعودية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عبر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صاروخ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"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فالكون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9"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ومركبة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"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دراجون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2</w:t>
      </w:r>
      <w:proofErr w:type="gramStart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" .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,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وعلى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متنها</w:t>
      </w:r>
    </w:p>
    <w:p w14:paraId="5116F32C" w14:textId="38C41F6B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أول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رائدة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سعودية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وعربية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مسلمة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ريانة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برناوي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,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وكذلك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القرني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,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الذي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يعد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أيضًا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أول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رائد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فضاء</w:t>
      </w:r>
    </w:p>
    <w:p w14:paraId="787BAE55" w14:textId="22A1BEB5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سعودي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يصل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إلى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محطة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الدولية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3BDBE8D1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وتأتي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الرحلة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الطموحة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كجزء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برنامج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السعودية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لرواد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الذي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أطلقته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الهيئة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العامة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,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ويهدف</w:t>
      </w:r>
    </w:p>
    <w:p w14:paraId="7E7F702A" w14:textId="1897A190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لتأهيل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كوادر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سعودية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متمرسة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;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لخوض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رحلات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فضائية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طويلة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وقصيرة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المدى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والمشاركة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التجارب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العلمية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,</w:t>
      </w:r>
    </w:p>
    <w:p w14:paraId="79FEFE14" w14:textId="1872559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والأبحاث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الدولية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والمهام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المستقبلية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المتعلقة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,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والاستفادة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الفرص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الواعدة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يقدمها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قطاع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</w:p>
    <w:p w14:paraId="46664B2A" w14:textId="74F19A2B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وصناعاته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عالميًّا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والإسهام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الأبحاث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تصبّ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صالح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خدمة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البشرية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عدد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المجالات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ذات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الأولوية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,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مثل</w:t>
      </w:r>
    </w:p>
    <w:p w14:paraId="5D5E5483" w14:textId="3AC3720C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الصحة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والاستدامة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,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وتكنولوجيا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06DCFFA8" w14:textId="56C26AD2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سيُجري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رواد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11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تجربة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علمية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رائدة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الجاذبية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الصغرى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وثلاث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تجارب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توعوية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تعليمية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,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يشارك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فيها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12</w:t>
      </w:r>
    </w:p>
    <w:p w14:paraId="6748903E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lastRenderedPageBreak/>
        <w:t>ألف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طالب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42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موقعًا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بالسعودية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عبر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الأقمار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الاصطناعية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65D28DE9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معلومات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رائدا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</w:p>
    <w:p w14:paraId="599B195B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Helvetica" w:hAnsi="Helvetica" w:cs="Helvetica"/>
          <w:color w:val="2F5496" w:themeColor="accent1" w:themeShade="BF"/>
          <w:kern w:val="0"/>
          <w:sz w:val="28"/>
          <w:szCs w:val="28"/>
        </w:rPr>
        <w:t xml:space="preserve">•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القرني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: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مواليد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عام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1992 ,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ويحمل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شهادة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البكالوريوس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علوم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الطيران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كلية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الملك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فيصل</w:t>
      </w:r>
    </w:p>
    <w:p w14:paraId="2E289F9C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الجوية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الرياض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ويعمل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مقاتلاً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طائرات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إف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15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برتبة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نقيب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طيار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القوات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الجوية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الملكية</w:t>
      </w:r>
    </w:p>
    <w:p w14:paraId="677FFE8F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السعودية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34559A74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Helvetica" w:hAnsi="Helvetica" w:cs="Helvetica"/>
          <w:color w:val="2F5496" w:themeColor="accent1" w:themeShade="BF"/>
          <w:kern w:val="0"/>
          <w:sz w:val="28"/>
          <w:szCs w:val="28"/>
        </w:rPr>
        <w:t xml:space="preserve">•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ريانة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برناوي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: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مواليد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عام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1990 ,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وتحمل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شهادة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البكالريوس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الهندسة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الوراثية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وتطوير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الأنسجة</w:t>
      </w:r>
    </w:p>
    <w:p w14:paraId="53131A33" w14:textId="2CB48049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جامعة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أوتاجو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نيوزيلاندا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ودرجة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الماجستير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العلوم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الطبية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الحيوية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جامعة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الملك</w:t>
      </w:r>
    </w:p>
    <w:p w14:paraId="35480389" w14:textId="77777777" w:rsid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  <w:rtl/>
        </w:rPr>
      </w:pP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فيصل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>,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وتعمل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حالياً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مستشفى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الملك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فيصل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التخصصى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كأخصائية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الأبحاث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المخبرية</w:t>
      </w:r>
    </w:p>
    <w:p w14:paraId="24EDA70E" w14:textId="77777777" w:rsidR="005F021D" w:rsidRDefault="005F021D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  <w:rtl/>
        </w:rPr>
      </w:pPr>
    </w:p>
    <w:p w14:paraId="1EE0EA00" w14:textId="26BC67FA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357DC2D0" w14:textId="066DD60D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una" w:cs="Muna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</w:rPr>
      </w:pPr>
      <w:r w:rsidRPr="005F021D">
        <w:rPr>
          <w:rFonts w:ascii="Muna" w:cs="Muna" w:hint="cs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  <w:rtl/>
        </w:rPr>
        <w:t>هل</w:t>
      </w:r>
      <w:r w:rsidRPr="005F021D">
        <w:rPr>
          <w:rFonts w:ascii="Muna" w:cs="Muna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  <w:rtl/>
        </w:rPr>
        <w:t xml:space="preserve"> </w:t>
      </w:r>
      <w:r w:rsidRPr="005F021D">
        <w:rPr>
          <w:rFonts w:ascii="Muna" w:cs="Muna" w:hint="cs"/>
          <w:b/>
          <w:bCs/>
          <w:i/>
          <w:iCs/>
          <w:color w:val="2F5496" w:themeColor="accent1" w:themeShade="BF"/>
          <w:kern w:val="0"/>
          <w:sz w:val="28"/>
          <w:szCs w:val="28"/>
          <w:u w:val="single"/>
          <w:rtl/>
        </w:rPr>
        <w:t>تعلم</w:t>
      </w:r>
    </w:p>
    <w:p w14:paraId="34A783F9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تعلم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اول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رائد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عربي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مسلم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هو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الامير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سلطان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سلمان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 xml:space="preserve"> .</w:t>
      </w:r>
      <w:proofErr w:type="gramEnd"/>
    </w:p>
    <w:p w14:paraId="197EBC34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Helvetica" w:hAnsi="Helvetica" w:cs="Helvetica"/>
          <w:color w:val="2F5496" w:themeColor="accent1" w:themeShade="BF"/>
          <w:kern w:val="0"/>
          <w:sz w:val="28"/>
          <w:szCs w:val="28"/>
        </w:rPr>
        <w:t xml:space="preserve">•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هَلْ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تعلم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الكون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يبلغ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عمره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13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مليار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سنة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,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وقد</w:t>
      </w:r>
      <w:proofErr w:type="gramEnd"/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تكون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الفراغ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بعد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حدوث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الانفجار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العظيم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 xml:space="preserve"> .</w:t>
      </w:r>
    </w:p>
    <w:p w14:paraId="2E06DB14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Helvetica" w:hAnsi="Helvetica" w:cs="Helvetica"/>
          <w:color w:val="2F5496" w:themeColor="accent1" w:themeShade="BF"/>
          <w:kern w:val="0"/>
          <w:sz w:val="28"/>
          <w:szCs w:val="28"/>
        </w:rPr>
        <w:t xml:space="preserve">•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هَلْ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تعلم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يحتوي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الكثير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الأجسام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مثل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الكواكب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والنجوم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والأقمار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والمذنبات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والكويكبات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580F4CFB" w14:textId="4CB8C3D3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Helvetica" w:hAnsi="Helvetica" w:cs="Helvetica"/>
          <w:color w:val="2F5496" w:themeColor="accent1" w:themeShade="BF"/>
          <w:kern w:val="0"/>
          <w:sz w:val="28"/>
          <w:szCs w:val="28"/>
        </w:rPr>
        <w:t xml:space="preserve">•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هَلْ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تعلم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يحتوي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عدد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كبير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المجرات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ومنها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المجرة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ينتمي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إليها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كوكبنا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وهي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مجرة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درب</w:t>
      </w:r>
    </w:p>
    <w:p w14:paraId="5E09144B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التبانة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</w:p>
    <w:p w14:paraId="1D5C7CA8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Helvetica" w:hAnsi="Helvetica" w:cs="Helvetica"/>
          <w:color w:val="2F5496" w:themeColor="accent1" w:themeShade="BF"/>
          <w:kern w:val="0"/>
          <w:sz w:val="28"/>
          <w:szCs w:val="28"/>
        </w:rPr>
        <w:t xml:space="preserve">•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هَلْ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تعلم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مجرتنا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درب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التبانة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تحتوي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300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مليار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proofErr w:type="gramStart"/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نجم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 xml:space="preserve"> .</w:t>
      </w:r>
      <w:proofErr w:type="gramEnd"/>
    </w:p>
    <w:p w14:paraId="0026F2BB" w14:textId="77777777" w:rsidR="00F20FC0" w:rsidRPr="005F021D" w:rsidRDefault="00F20FC0" w:rsidP="005F021D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una" w:cs="Muna"/>
          <w:color w:val="2F5496" w:themeColor="accent1" w:themeShade="BF"/>
          <w:kern w:val="0"/>
          <w:sz w:val="28"/>
          <w:szCs w:val="28"/>
        </w:rPr>
      </w:pPr>
      <w:r w:rsidRPr="005F021D">
        <w:rPr>
          <w:rFonts w:ascii="Helvetica" w:hAnsi="Helvetica" w:cs="Helvetica"/>
          <w:color w:val="2F5496" w:themeColor="accent1" w:themeShade="BF"/>
          <w:kern w:val="0"/>
          <w:sz w:val="28"/>
          <w:szCs w:val="28"/>
        </w:rPr>
        <w:t xml:space="preserve">•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هَلْ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تعلم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أن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آثار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أقدام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رواد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الفضاء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وكل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الوسائل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التي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استخدامها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على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سطح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القمر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سوف</w:t>
      </w:r>
      <w:r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تظل</w:t>
      </w:r>
    </w:p>
    <w:p w14:paraId="6A32787A" w14:textId="5B294F4E" w:rsidR="005C0095" w:rsidRDefault="005F021D" w:rsidP="005F021D">
      <w:pPr>
        <w:spacing w:after="0"/>
        <w:rPr>
          <w:color w:val="2F5496" w:themeColor="accent1" w:themeShade="BF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3520F133" wp14:editId="6BF96F22">
            <wp:simplePos x="0" y="0"/>
            <wp:positionH relativeFrom="margin">
              <wp:posOffset>179705</wp:posOffset>
            </wp:positionH>
            <wp:positionV relativeFrom="paragraph">
              <wp:posOffset>3133090</wp:posOffset>
            </wp:positionV>
            <wp:extent cx="3835181" cy="295275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181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20FC0"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للابد</w:t>
      </w:r>
      <w:r w:rsidR="00F20FC0"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,</w:t>
      </w:r>
      <w:proofErr w:type="gramEnd"/>
      <w:r w:rsidR="00F20FC0"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وذلك</w:t>
      </w:r>
      <w:r w:rsidR="00F20FC0"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="00F20FC0"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لعدم</w:t>
      </w:r>
      <w:r w:rsidR="00F20FC0"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="00F20FC0"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وجود</w:t>
      </w:r>
      <w:r w:rsidR="00F20FC0"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="00F20FC0"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رياح</w:t>
      </w:r>
      <w:r w:rsidR="00F20FC0"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="00F20FC0"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تزيل</w:t>
      </w:r>
      <w:r w:rsidR="00F20FC0"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="00F20FC0"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هذا</w:t>
      </w:r>
      <w:r w:rsidR="00F20FC0" w:rsidRPr="005F021D">
        <w:rPr>
          <w:rFonts w:ascii="Muna" w:cs="Muna"/>
          <w:color w:val="2F5496" w:themeColor="accent1" w:themeShade="BF"/>
          <w:kern w:val="0"/>
          <w:sz w:val="28"/>
          <w:szCs w:val="28"/>
          <w:rtl/>
        </w:rPr>
        <w:t xml:space="preserve"> </w:t>
      </w:r>
      <w:r w:rsidR="00F20FC0" w:rsidRPr="005F021D">
        <w:rPr>
          <w:rFonts w:ascii="Muna" w:cs="Muna" w:hint="cs"/>
          <w:color w:val="2F5496" w:themeColor="accent1" w:themeShade="BF"/>
          <w:kern w:val="0"/>
          <w:sz w:val="28"/>
          <w:szCs w:val="28"/>
          <w:rtl/>
        </w:rPr>
        <w:t>الأثر</w:t>
      </w:r>
      <w:r w:rsidR="00F20FC0" w:rsidRPr="005F021D">
        <w:rPr>
          <w:rFonts w:ascii="Muna" w:cs="Muna"/>
          <w:color w:val="2F5496" w:themeColor="accent1" w:themeShade="BF"/>
          <w:kern w:val="0"/>
          <w:sz w:val="28"/>
          <w:szCs w:val="28"/>
        </w:rPr>
        <w:t>.</w:t>
      </w:r>
      <w:r w:rsidRPr="005F021D">
        <w:rPr>
          <w:rFonts w:hint="cs"/>
          <w:noProof/>
        </w:rPr>
        <w:t xml:space="preserve"> </w:t>
      </w:r>
    </w:p>
    <w:p w14:paraId="5AD4492A" w14:textId="44DDF67A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124574B3" w14:textId="0D9AAA5B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018628CC" w14:textId="12D7D561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7D21B7B6" w14:textId="1191C5C8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205D40E1" w14:textId="348ECC8F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654A551A" w14:textId="6FAFA766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40B5F5E8" w14:textId="1FA796E1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7B540828" w14:textId="61C9DF3D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188618FB" w14:textId="6B790549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1CCCB2E3" w14:textId="73F7818F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793235A5" w14:textId="1640EDF6" w:rsidR="005F021D" w:rsidRDefault="005F021D" w:rsidP="005F021D">
      <w:pPr>
        <w:spacing w:after="0"/>
        <w:rPr>
          <w:color w:val="2F5496" w:themeColor="accent1" w:themeShade="BF"/>
          <w:rtl/>
        </w:rPr>
      </w:pPr>
    </w:p>
    <w:p w14:paraId="53F5A2F3" w14:textId="1179210B" w:rsidR="005F021D" w:rsidRPr="005F021D" w:rsidRDefault="005F021D" w:rsidP="005F021D">
      <w:pPr>
        <w:spacing w:after="0"/>
        <w:jc w:val="right"/>
        <w:rPr>
          <w:color w:val="2F5496" w:themeColor="accent1" w:themeShade="BF"/>
          <w:sz w:val="28"/>
          <w:szCs w:val="28"/>
          <w:rtl/>
        </w:rPr>
      </w:pPr>
    </w:p>
    <w:p w14:paraId="6EF55186" w14:textId="54457A2A" w:rsidR="005F021D" w:rsidRPr="005F021D" w:rsidRDefault="005F021D" w:rsidP="005F021D">
      <w:pPr>
        <w:spacing w:after="0"/>
        <w:jc w:val="right"/>
        <w:rPr>
          <w:color w:val="2F5496" w:themeColor="accent1" w:themeShade="BF"/>
          <w:sz w:val="28"/>
          <w:szCs w:val="28"/>
          <w:rtl/>
        </w:rPr>
      </w:pPr>
    </w:p>
    <w:p w14:paraId="086C7A19" w14:textId="4494C695" w:rsidR="005F021D" w:rsidRPr="005F021D" w:rsidRDefault="005F021D" w:rsidP="005F021D">
      <w:pPr>
        <w:spacing w:after="0"/>
        <w:jc w:val="right"/>
        <w:rPr>
          <w:color w:val="2F5496" w:themeColor="accent1" w:themeShade="BF"/>
          <w:sz w:val="28"/>
          <w:szCs w:val="28"/>
          <w:rtl/>
        </w:rPr>
      </w:pPr>
    </w:p>
    <w:p w14:paraId="6E9A684E" w14:textId="37B995F3" w:rsidR="005F021D" w:rsidRPr="005F021D" w:rsidRDefault="005F021D" w:rsidP="005F021D">
      <w:pPr>
        <w:spacing w:after="0"/>
        <w:jc w:val="right"/>
        <w:rPr>
          <w:color w:val="2F5496" w:themeColor="accent1" w:themeShade="BF"/>
          <w:sz w:val="28"/>
          <w:szCs w:val="28"/>
          <w:rtl/>
        </w:rPr>
      </w:pPr>
      <w:r w:rsidRPr="005F021D">
        <w:rPr>
          <w:rFonts w:hint="cs"/>
          <w:color w:val="2F5496" w:themeColor="accent1" w:themeShade="BF"/>
          <w:sz w:val="28"/>
          <w:szCs w:val="28"/>
          <w:rtl/>
        </w:rPr>
        <w:t>رائدتا</w:t>
      </w:r>
      <w:r>
        <w:rPr>
          <w:rFonts w:hint="cs"/>
          <w:color w:val="2F5496" w:themeColor="accent1" w:themeShade="BF"/>
          <w:sz w:val="28"/>
          <w:szCs w:val="28"/>
          <w:rtl/>
        </w:rPr>
        <w:t xml:space="preserve"> </w:t>
      </w:r>
      <w:r w:rsidRPr="005F021D">
        <w:rPr>
          <w:rFonts w:hint="cs"/>
          <w:color w:val="2F5496" w:themeColor="accent1" w:themeShade="BF"/>
          <w:sz w:val="28"/>
          <w:szCs w:val="28"/>
          <w:rtl/>
        </w:rPr>
        <w:t xml:space="preserve">قسم النشاط </w:t>
      </w:r>
      <w:proofErr w:type="gramStart"/>
      <w:r w:rsidRPr="005F021D">
        <w:rPr>
          <w:rFonts w:hint="cs"/>
          <w:color w:val="2F5496" w:themeColor="accent1" w:themeShade="BF"/>
          <w:sz w:val="28"/>
          <w:szCs w:val="28"/>
          <w:rtl/>
        </w:rPr>
        <w:t>العلمي :</w:t>
      </w:r>
      <w:proofErr w:type="gramEnd"/>
      <w:r w:rsidRPr="005F021D">
        <w:rPr>
          <w:rFonts w:hint="cs"/>
          <w:color w:val="2F5496" w:themeColor="accent1" w:themeShade="BF"/>
          <w:sz w:val="28"/>
          <w:szCs w:val="28"/>
          <w:rtl/>
        </w:rPr>
        <w:t xml:space="preserve"> صفية اللحياني</w:t>
      </w:r>
    </w:p>
    <w:p w14:paraId="1A931022" w14:textId="1AD38C37" w:rsidR="005F021D" w:rsidRPr="005F021D" w:rsidRDefault="005F021D" w:rsidP="005F021D">
      <w:pPr>
        <w:spacing w:after="0"/>
        <w:jc w:val="right"/>
        <w:rPr>
          <w:rFonts w:hint="cs"/>
          <w:color w:val="2F5496" w:themeColor="accent1" w:themeShade="BF"/>
          <w:sz w:val="28"/>
          <w:szCs w:val="28"/>
          <w:rtl/>
        </w:rPr>
      </w:pPr>
      <w:r w:rsidRPr="005F021D">
        <w:rPr>
          <w:rFonts w:hint="cs"/>
          <w:color w:val="2F5496" w:themeColor="accent1" w:themeShade="BF"/>
          <w:sz w:val="28"/>
          <w:szCs w:val="28"/>
          <w:rtl/>
        </w:rPr>
        <w:t xml:space="preserve">                             </w:t>
      </w:r>
      <w:r>
        <w:rPr>
          <w:rFonts w:hint="cs"/>
          <w:color w:val="2F5496" w:themeColor="accent1" w:themeShade="BF"/>
          <w:sz w:val="28"/>
          <w:szCs w:val="28"/>
          <w:rtl/>
        </w:rPr>
        <w:t xml:space="preserve">   </w:t>
      </w:r>
      <w:r w:rsidRPr="005F021D">
        <w:rPr>
          <w:rFonts w:hint="cs"/>
          <w:color w:val="2F5496" w:themeColor="accent1" w:themeShade="BF"/>
          <w:sz w:val="28"/>
          <w:szCs w:val="28"/>
          <w:rtl/>
        </w:rPr>
        <w:t xml:space="preserve"> </w:t>
      </w:r>
      <w:proofErr w:type="gramStart"/>
      <w:r w:rsidRPr="005F021D">
        <w:rPr>
          <w:rFonts w:hint="cs"/>
          <w:color w:val="2F5496" w:themeColor="accent1" w:themeShade="BF"/>
          <w:sz w:val="28"/>
          <w:szCs w:val="28"/>
          <w:rtl/>
        </w:rPr>
        <w:t>نهى  اللحياني</w:t>
      </w:r>
      <w:proofErr w:type="gramEnd"/>
      <w:r w:rsidRPr="005F021D">
        <w:rPr>
          <w:rFonts w:hint="cs"/>
          <w:color w:val="2F5496" w:themeColor="accent1" w:themeShade="BF"/>
          <w:sz w:val="28"/>
          <w:szCs w:val="28"/>
          <w:rtl/>
        </w:rPr>
        <w:t xml:space="preserve"> </w:t>
      </w:r>
    </w:p>
    <w:sectPr w:rsidR="005F021D" w:rsidRPr="005F021D" w:rsidSect="00F20FC0">
      <w:pgSz w:w="11906" w:h="16838"/>
      <w:pgMar w:top="397" w:right="454" w:bottom="454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n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C0"/>
    <w:rsid w:val="000C476F"/>
    <w:rsid w:val="005131FB"/>
    <w:rsid w:val="005C0095"/>
    <w:rsid w:val="005F021D"/>
    <w:rsid w:val="00DD4940"/>
    <w:rsid w:val="00F2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BAAD2"/>
  <w15:chartTrackingRefBased/>
  <w15:docId w15:val="{02D38E20-BADA-4F85-81DE-433B1A43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صفية بنت اللحياني</dc:creator>
  <cp:keywords/>
  <dc:description/>
  <cp:lastModifiedBy>صفية بنت اللحياني</cp:lastModifiedBy>
  <cp:revision>4</cp:revision>
  <dcterms:created xsi:type="dcterms:W3CDTF">2024-10-13T17:28:00Z</dcterms:created>
  <dcterms:modified xsi:type="dcterms:W3CDTF">2024-10-13T17:47:00Z</dcterms:modified>
</cp:coreProperties>
</file>